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E9" w:rsidRDefault="00490EE9" w:rsidP="00490EE9">
      <w:pPr>
        <w:pStyle w:val="NoSpacing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  ANUNAAD PUBLIC SCHOOL</w:t>
      </w:r>
    </w:p>
    <w:p w:rsidR="00490EE9" w:rsidRDefault="00490EE9" w:rsidP="00490EE9">
      <w:pPr>
        <w:pStyle w:val="NoSpacing"/>
        <w:jc w:val="center"/>
        <w:rPr>
          <w:rFonts w:ascii="Cambria" w:hAnsi="Cambria"/>
          <w:b/>
          <w:sz w:val="18"/>
          <w:u w:val="single"/>
        </w:rPr>
      </w:pPr>
      <w:r>
        <w:rPr>
          <w:rFonts w:ascii="Cambria" w:hAnsi="Cambria"/>
          <w:b/>
          <w:sz w:val="18"/>
          <w:u w:val="single"/>
        </w:rPr>
        <w:t>LIST OF HOLIDAYS 2019 - 20</w:t>
      </w:r>
    </w:p>
    <w:p w:rsidR="00490EE9" w:rsidRDefault="00490EE9" w:rsidP="00490EE9">
      <w:pPr>
        <w:pStyle w:val="NoSpacing"/>
        <w:rPr>
          <w:sz w:val="18"/>
        </w:rPr>
      </w:pPr>
    </w:p>
    <w:tbl>
      <w:tblPr>
        <w:tblW w:w="11055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3006"/>
        <w:gridCol w:w="3224"/>
        <w:gridCol w:w="1782"/>
        <w:gridCol w:w="2161"/>
      </w:tblGrid>
      <w:tr w:rsidR="00490EE9" w:rsidTr="00490EE9">
        <w:trPr>
          <w:trHeight w:val="42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S. NO.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HOLIDAYS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NO.OF HOLIDAYS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School Reopen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</w:rPr>
              <w:t xml:space="preserve"> April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Monday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EE9" w:rsidTr="00490EE9">
        <w:trPr>
          <w:trHeight w:val="2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Foundation Day of School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</w:rPr>
              <w:t xml:space="preserve"> April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Tuesday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School celebration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Shri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Ram </w:t>
            </w:r>
            <w:proofErr w:type="spellStart"/>
            <w:r>
              <w:rPr>
                <w:rFonts w:ascii="Times New Roman" w:hAnsi="Times New Roman"/>
                <w:sz w:val="20"/>
              </w:rPr>
              <w:t>Navami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 April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Saturday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Baisakhi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Dr. </w:t>
            </w:r>
            <w:proofErr w:type="spellStart"/>
            <w:r>
              <w:rPr>
                <w:rFonts w:ascii="Times New Roman" w:hAnsi="Times New Roman"/>
                <w:sz w:val="20"/>
              </w:rPr>
              <w:t>Ambedkar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Jayanti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 April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Sunday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Mahaveer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Jayanti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April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Wednesday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Good Friday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April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Friday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Budh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Purnima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May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Saturday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Summer Vacation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School Reopen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</w:rPr>
              <w:t xml:space="preserve">    July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Monday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Eid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Ul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</w:rPr>
              <w:t>Juha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 August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Independence Day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August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Thursday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School Celebration 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Raksha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Bandhan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August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Thursday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Local Holiday ( </w:t>
            </w:r>
            <w:proofErr w:type="spellStart"/>
            <w:r>
              <w:rPr>
                <w:rFonts w:ascii="Times New Roman" w:hAnsi="Times New Roman"/>
                <w:sz w:val="20"/>
              </w:rPr>
              <w:t>Bhadraj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Fair 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-17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August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Friday,  Saturday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490EE9" w:rsidTr="00490EE9">
        <w:trPr>
          <w:trHeight w:val="2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Janmastami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</w:rPr>
              <w:t xml:space="preserve"> August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Friday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Teacher’s Day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September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Thursday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School celebration 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Moharram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September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Tuesday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Visarjan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September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Saturday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Dussehra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October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Tuesday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Valmiki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Jayanti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October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Sunday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Karwa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Chauth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October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Thursday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Diwali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Goverdhan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pooja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Bhaiya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Dooj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to 29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October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Saturday to Tuesday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Id E </w:t>
            </w:r>
            <w:proofErr w:type="spellStart"/>
            <w:r>
              <w:rPr>
                <w:rFonts w:ascii="Times New Roman" w:hAnsi="Times New Roman"/>
                <w:sz w:val="20"/>
              </w:rPr>
              <w:t>Milad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10th</w:t>
            </w:r>
            <w:r>
              <w:rPr>
                <w:rFonts w:ascii="Times New Roman" w:hAnsi="Times New Roman"/>
                <w:sz w:val="20"/>
              </w:rPr>
              <w:t xml:space="preserve"> November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Sunday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Nanak Birthday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November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Tuesday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Children’s Day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November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Thursday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0"/>
              </w:rPr>
              <w:t>Teg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Bahadur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Martyr Day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November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Sunday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Christmas Day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December 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Wednesday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Winter Vacation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Dec2019  to 14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January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 Days 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School reopen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January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Wednesday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Republic Day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January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Sunday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School Celebration </w:t>
            </w:r>
          </w:p>
        </w:tc>
      </w:tr>
      <w:tr w:rsidR="00490EE9" w:rsidTr="00490EE9">
        <w:trPr>
          <w:trHeight w:val="36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Basant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Panchami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January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Wednesday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Ravi Das </w:t>
            </w:r>
            <w:proofErr w:type="spellStart"/>
            <w:r>
              <w:rPr>
                <w:rFonts w:ascii="Times New Roman" w:hAnsi="Times New Roman"/>
                <w:sz w:val="20"/>
              </w:rPr>
              <w:t>Jayanti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February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Sunday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25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Maha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Shivratri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</w:rPr>
              <w:t xml:space="preserve"> February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Friday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422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Holi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March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Tuesday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90EE9" w:rsidTr="00490EE9">
        <w:trPr>
          <w:trHeight w:val="386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E9" w:rsidRDefault="00490EE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Note – 2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0"/>
              </w:rPr>
              <w:t xml:space="preserve"> Saturday Will Be Holiday.</w:t>
            </w:r>
          </w:p>
        </w:tc>
      </w:tr>
    </w:tbl>
    <w:p w:rsidR="00490EE9" w:rsidRDefault="00490EE9" w:rsidP="00490EE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</w:t>
      </w:r>
    </w:p>
    <w:p w:rsidR="00587F20" w:rsidRDefault="00490EE9" w:rsidP="00490EE9">
      <w:r>
        <w:rPr>
          <w:rFonts w:ascii="Times New Roman" w:hAnsi="Times New Roman"/>
          <w:b/>
          <w:sz w:val="20"/>
        </w:rPr>
        <w:t>CO- ORDINATOR – 7579028275</w:t>
      </w:r>
      <w:r>
        <w:rPr>
          <w:rFonts w:ascii="Times New Roman" w:hAnsi="Times New Roman"/>
          <w:b/>
          <w:sz w:val="20"/>
        </w:rPr>
        <w:tab/>
        <w:t xml:space="preserve">               PRINCIPAL – 9411391428</w:t>
      </w: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b/>
          <w:sz w:val="20"/>
        </w:rPr>
        <w:t>MANAGER</w:t>
      </w:r>
      <w:proofErr w:type="gramEnd"/>
      <w:r>
        <w:rPr>
          <w:rFonts w:ascii="Times New Roman" w:hAnsi="Times New Roman"/>
          <w:b/>
          <w:sz w:val="20"/>
        </w:rPr>
        <w:t xml:space="preserve"> - 7579003101            </w:t>
      </w:r>
    </w:p>
    <w:sectPr w:rsidR="00587F20" w:rsidSect="00490EE9">
      <w:pgSz w:w="12240" w:h="15840"/>
      <w:pgMar w:top="36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EE9"/>
    <w:rsid w:val="00490EE9"/>
    <w:rsid w:val="0058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EE9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2019-03-19T06:13:00Z</dcterms:created>
  <dcterms:modified xsi:type="dcterms:W3CDTF">2019-03-19T06:14:00Z</dcterms:modified>
</cp:coreProperties>
</file>